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4E" w:rsidRPr="00ED75FA" w:rsidRDefault="006C1A4E" w:rsidP="006C1A4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2C4948" wp14:editId="5D040B2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F2D83C7" wp14:editId="10255F9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4E" w:rsidRDefault="006C1A4E" w:rsidP="006C1A4E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C1A4E" w:rsidRDefault="006C1A4E" w:rsidP="006C1A4E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C1A4E" w:rsidRDefault="006C1A4E" w:rsidP="006C1A4E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C1A4E" w:rsidRPr="00465FE2" w:rsidRDefault="006C1A4E" w:rsidP="006C1A4E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C1A4E" w:rsidRDefault="006C1A4E" w:rsidP="006C1A4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6C1A4E" w:rsidRPr="008674A0" w:rsidRDefault="006C1A4E" w:rsidP="006C1A4E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6C1A4E" w:rsidRDefault="006C1A4E" w:rsidP="006C1A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8FF5" wp14:editId="768C6A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4E" w:rsidRPr="004A27EB" w:rsidRDefault="006C1A4E" w:rsidP="006C1A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C1A4E" w:rsidRPr="004A27EB" w:rsidRDefault="006C1A4E" w:rsidP="006C1A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C1A4E" w:rsidRPr="004A27EB" w:rsidRDefault="006C1A4E" w:rsidP="006C1A4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C1A4E" w:rsidRPr="004A27EB" w:rsidRDefault="006C1A4E" w:rsidP="006C1A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C1A4E" w:rsidRPr="004A27EB" w:rsidRDefault="006C1A4E" w:rsidP="006C1A4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C1A4E" w:rsidRPr="004A27EB" w:rsidRDefault="006C1A4E" w:rsidP="006C1A4E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C1A4E" w:rsidRPr="004A27EB" w:rsidRDefault="006C1A4E" w:rsidP="006C1A4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C1A4E" w:rsidRPr="004A27EB" w:rsidRDefault="006C1A4E" w:rsidP="006C1A4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A4E" w:rsidRDefault="006C1A4E" w:rsidP="006C1A4E">
      <w:pPr>
        <w:tabs>
          <w:tab w:val="left" w:pos="5330"/>
        </w:tabs>
        <w:rPr>
          <w:sz w:val="28"/>
          <w:szCs w:val="28"/>
        </w:rPr>
      </w:pPr>
    </w:p>
    <w:p w:rsidR="006C1A4E" w:rsidRPr="00BF5FC6" w:rsidRDefault="006C1A4E" w:rsidP="006C1A4E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C1A4E" w:rsidRPr="00BF5FC6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jc w:val="center"/>
        <w:rPr>
          <w:b/>
          <w:szCs w:val="24"/>
        </w:rPr>
      </w:pPr>
    </w:p>
    <w:p w:rsidR="006C1A4E" w:rsidRDefault="006C1A4E" w:rsidP="006C1A4E">
      <w:pPr>
        <w:jc w:val="center"/>
        <w:rPr>
          <w:iCs/>
          <w:szCs w:val="24"/>
        </w:rPr>
      </w:pPr>
    </w:p>
    <w:p w:rsidR="006C1A4E" w:rsidRDefault="006C1A4E" w:rsidP="006C1A4E">
      <w:pPr>
        <w:jc w:val="center"/>
        <w:rPr>
          <w:iCs/>
          <w:szCs w:val="24"/>
        </w:rPr>
      </w:pPr>
    </w:p>
    <w:p w:rsidR="006C1A4E" w:rsidRDefault="006C1A4E" w:rsidP="006C1A4E">
      <w:pPr>
        <w:jc w:val="center"/>
        <w:rPr>
          <w:iCs/>
          <w:sz w:val="28"/>
          <w:szCs w:val="28"/>
        </w:rPr>
      </w:pPr>
    </w:p>
    <w:p w:rsidR="006C1A4E" w:rsidRPr="004A27EB" w:rsidRDefault="006C1A4E" w:rsidP="006C1A4E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C1A4E" w:rsidRPr="004A27EB" w:rsidRDefault="006C1A4E" w:rsidP="006C1A4E">
      <w:pPr>
        <w:jc w:val="center"/>
        <w:rPr>
          <w:iCs/>
          <w:sz w:val="28"/>
          <w:szCs w:val="28"/>
        </w:rPr>
      </w:pPr>
    </w:p>
    <w:p w:rsidR="006C1A4E" w:rsidRPr="004A27EB" w:rsidRDefault="006C1A4E" w:rsidP="006C1A4E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C1A4E" w:rsidRPr="004A27EB" w:rsidRDefault="006C1A4E" w:rsidP="006C1A4E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C1A4E" w:rsidRPr="004A27EB" w:rsidRDefault="006C1A4E" w:rsidP="006C1A4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F3C7D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EF3C7D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EF3C7D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EF3C7D">
        <w:rPr>
          <w:sz w:val="28"/>
          <w:szCs w:val="28"/>
        </w:rPr>
        <w:t>659</w:t>
      </w:r>
      <w:r w:rsidRPr="004A27EB">
        <w:rPr>
          <w:sz w:val="28"/>
          <w:szCs w:val="28"/>
        </w:rPr>
        <w:t>:</w:t>
      </w:r>
    </w:p>
    <w:p w:rsidR="006C1A4E" w:rsidRDefault="006C1A4E" w:rsidP="006C1A4E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EF3C7D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Домодедово,</w:t>
      </w:r>
      <w:r w:rsidR="00EF3C7D">
        <w:rPr>
          <w:sz w:val="28"/>
          <w:szCs w:val="28"/>
        </w:rPr>
        <w:t xml:space="preserve"> г. Домодедово,</w:t>
      </w:r>
      <w:r>
        <w:rPr>
          <w:sz w:val="28"/>
          <w:szCs w:val="28"/>
        </w:rPr>
        <w:t xml:space="preserve"> мкр. Западный, ул. </w:t>
      </w:r>
      <w:r w:rsidR="00EF3C7D">
        <w:rPr>
          <w:sz w:val="28"/>
          <w:szCs w:val="28"/>
        </w:rPr>
        <w:t>Сосновая</w:t>
      </w:r>
      <w:r w:rsidRPr="004A27EB">
        <w:rPr>
          <w:sz w:val="28"/>
          <w:szCs w:val="28"/>
        </w:rPr>
        <w:t>. Кадастровый номер участка: 50:28:</w:t>
      </w:r>
      <w:r w:rsidR="00EF3C7D">
        <w:rPr>
          <w:sz w:val="28"/>
          <w:szCs w:val="28"/>
        </w:rPr>
        <w:t>0010601:87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EF3C7D">
        <w:rPr>
          <w:sz w:val="28"/>
          <w:szCs w:val="28"/>
        </w:rPr>
        <w:t>789</w:t>
      </w:r>
      <w:r w:rsidRPr="004A27EB">
        <w:rPr>
          <w:sz w:val="28"/>
          <w:szCs w:val="28"/>
        </w:rPr>
        <w:t xml:space="preserve">. </w:t>
      </w:r>
    </w:p>
    <w:p w:rsidR="006C1A4E" w:rsidRDefault="006C1A4E" w:rsidP="006C1A4E">
      <w:pPr>
        <w:spacing w:line="233" w:lineRule="auto"/>
        <w:ind w:firstLine="709"/>
        <w:jc w:val="both"/>
        <w:rPr>
          <w:sz w:val="28"/>
          <w:szCs w:val="28"/>
        </w:rPr>
      </w:pPr>
    </w:p>
    <w:p w:rsidR="006C1A4E" w:rsidRPr="004A27EB" w:rsidRDefault="006C1A4E" w:rsidP="006C1A4E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F3C7D">
        <w:rPr>
          <w:bCs/>
          <w:sz w:val="28"/>
          <w:szCs w:val="28"/>
        </w:rPr>
        <w:t>241 881,36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F3C7D" w:rsidRPr="00EF3C7D">
        <w:rPr>
          <w:bCs/>
          <w:sz w:val="28"/>
          <w:szCs w:val="28"/>
        </w:rPr>
        <w:t>Двести сорок одна тысяча восемьсот восемьдесят один рубль 36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F3C7D">
        <w:rPr>
          <w:bCs/>
          <w:sz w:val="28"/>
          <w:szCs w:val="28"/>
        </w:rPr>
        <w:t xml:space="preserve">7 256,44 </w:t>
      </w:r>
      <w:r>
        <w:rPr>
          <w:bCs/>
          <w:sz w:val="28"/>
          <w:szCs w:val="28"/>
        </w:rPr>
        <w:t>руб.</w:t>
      </w:r>
      <w:r w:rsidRPr="003B2266">
        <w:rPr>
          <w:bCs/>
          <w:sz w:val="28"/>
          <w:szCs w:val="28"/>
        </w:rPr>
        <w:t xml:space="preserve"> (</w:t>
      </w:r>
      <w:r w:rsidR="00EF3C7D" w:rsidRPr="00EF3C7D">
        <w:rPr>
          <w:bCs/>
          <w:sz w:val="28"/>
          <w:szCs w:val="28"/>
        </w:rPr>
        <w:t>Семь тысяч двести пятьдесят шесть рублей 44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F3C7D">
        <w:rPr>
          <w:sz w:val="28"/>
          <w:szCs w:val="28"/>
        </w:rPr>
        <w:t>241 881,36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EF3C7D" w:rsidRPr="00EF3C7D">
        <w:rPr>
          <w:sz w:val="28"/>
          <w:szCs w:val="28"/>
        </w:rPr>
        <w:t>Двести сорок одна тысяча восемьсот восемьдесят один рубль 36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C1A4E" w:rsidRPr="004A27EB" w:rsidRDefault="006C1A4E" w:rsidP="006C1A4E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727CC">
        <w:rPr>
          <w:bCs/>
          <w:sz w:val="28"/>
          <w:szCs w:val="28"/>
        </w:rPr>
        <w:t>Паньшин Василий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727CC">
        <w:rPr>
          <w:color w:val="000000"/>
          <w:sz w:val="28"/>
          <w:szCs w:val="28"/>
        </w:rPr>
        <w:t>6 235 700,85</w:t>
      </w:r>
      <w:r w:rsidRPr="0098206B">
        <w:rPr>
          <w:color w:val="000000"/>
          <w:sz w:val="28"/>
          <w:szCs w:val="28"/>
        </w:rPr>
        <w:t xml:space="preserve"> руб. (</w:t>
      </w:r>
      <w:r w:rsidR="006727CC">
        <w:rPr>
          <w:color w:val="000000"/>
          <w:sz w:val="28"/>
          <w:szCs w:val="28"/>
        </w:rPr>
        <w:t>6 235 700,85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C1A4E" w:rsidRPr="004A27EB" w:rsidRDefault="006C1A4E" w:rsidP="006C1A4E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Pr="004A27EB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A4E" w:rsidRDefault="006C1A4E" w:rsidP="006C1A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C1A4E" w:rsidRDefault="006C1A4E" w:rsidP="006C1A4E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jc w:val="both"/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8"/>
          <w:szCs w:val="28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Default="006C1A4E" w:rsidP="006C1A4E">
      <w:pPr>
        <w:rPr>
          <w:sz w:val="22"/>
          <w:szCs w:val="22"/>
        </w:rPr>
      </w:pPr>
    </w:p>
    <w:p w:rsidR="006C1A4E" w:rsidRPr="00E54206" w:rsidRDefault="006C1A4E" w:rsidP="006C1A4E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C1A4E" w:rsidRPr="00E54206" w:rsidRDefault="006C1A4E" w:rsidP="006C1A4E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C1A4E" w:rsidRDefault="006C1A4E" w:rsidP="006C1A4E"/>
    <w:p w:rsidR="006C1A4E" w:rsidRDefault="006C1A4E" w:rsidP="006C1A4E"/>
    <w:p w:rsidR="006C1A4E" w:rsidRDefault="006C1A4E" w:rsidP="006C1A4E"/>
    <w:p w:rsidR="006C1A4E" w:rsidRDefault="006C1A4E" w:rsidP="006C1A4E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4E"/>
    <w:rsid w:val="002D121A"/>
    <w:rsid w:val="006727CC"/>
    <w:rsid w:val="006C1A4E"/>
    <w:rsid w:val="00A76047"/>
    <w:rsid w:val="00E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A4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C1A4E"/>
    <w:rPr>
      <w:color w:val="0000FF"/>
      <w:u w:val="single"/>
    </w:rPr>
  </w:style>
  <w:style w:type="paragraph" w:styleId="a4">
    <w:name w:val="Title"/>
    <w:basedOn w:val="a"/>
    <w:link w:val="a5"/>
    <w:qFormat/>
    <w:rsid w:val="006C1A4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C1A4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C1A4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C1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A4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A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C1A4E"/>
    <w:rPr>
      <w:color w:val="0000FF"/>
      <w:u w:val="single"/>
    </w:rPr>
  </w:style>
  <w:style w:type="paragraph" w:styleId="a4">
    <w:name w:val="Title"/>
    <w:basedOn w:val="a"/>
    <w:link w:val="a5"/>
    <w:qFormat/>
    <w:rsid w:val="006C1A4E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C1A4E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C1A4E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C1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10</cp:revision>
  <dcterms:created xsi:type="dcterms:W3CDTF">2020-07-31T10:55:00Z</dcterms:created>
  <dcterms:modified xsi:type="dcterms:W3CDTF">2020-08-25T12:36:00Z</dcterms:modified>
</cp:coreProperties>
</file>